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E95" w:rsidRPr="000C5E95" w:rsidRDefault="000C5E95" w:rsidP="00133658">
      <w:pPr>
        <w:ind w:left="2160" w:firstLine="720"/>
        <w:rPr>
          <w:b/>
          <w:sz w:val="28"/>
          <w:szCs w:val="28"/>
        </w:rPr>
      </w:pPr>
      <w:r w:rsidRPr="000C5E95">
        <w:rPr>
          <w:b/>
          <w:sz w:val="28"/>
          <w:szCs w:val="28"/>
        </w:rPr>
        <w:t>Z</w:t>
      </w:r>
      <w:r w:rsidR="00133658">
        <w:rPr>
          <w:b/>
          <w:sz w:val="28"/>
          <w:szCs w:val="28"/>
        </w:rPr>
        <w:t xml:space="preserve"> </w:t>
      </w:r>
      <w:r w:rsidRPr="000C5E95">
        <w:rPr>
          <w:b/>
          <w:sz w:val="28"/>
          <w:szCs w:val="28"/>
        </w:rPr>
        <w:t>O</w:t>
      </w:r>
      <w:r w:rsidR="00133658">
        <w:rPr>
          <w:b/>
          <w:sz w:val="28"/>
          <w:szCs w:val="28"/>
        </w:rPr>
        <w:t xml:space="preserve"> </w:t>
      </w:r>
      <w:r w:rsidRPr="000C5E95">
        <w:rPr>
          <w:b/>
          <w:sz w:val="28"/>
          <w:szCs w:val="28"/>
        </w:rPr>
        <w:t>N</w:t>
      </w:r>
      <w:r w:rsidR="00133658">
        <w:rPr>
          <w:b/>
          <w:sz w:val="28"/>
          <w:szCs w:val="28"/>
        </w:rPr>
        <w:t xml:space="preserve"> </w:t>
      </w:r>
      <w:r w:rsidRPr="000C5E95">
        <w:rPr>
          <w:b/>
          <w:sz w:val="28"/>
          <w:szCs w:val="28"/>
        </w:rPr>
        <w:t>E</w:t>
      </w:r>
      <w:r w:rsidR="00133658">
        <w:rPr>
          <w:b/>
          <w:sz w:val="28"/>
          <w:szCs w:val="28"/>
        </w:rPr>
        <w:t xml:space="preserve">  </w:t>
      </w:r>
      <w:r w:rsidRPr="000C5E95">
        <w:rPr>
          <w:b/>
          <w:sz w:val="28"/>
          <w:szCs w:val="28"/>
        </w:rPr>
        <w:t xml:space="preserve"> 2</w:t>
      </w:r>
      <w:r w:rsidR="00133658">
        <w:rPr>
          <w:b/>
          <w:sz w:val="28"/>
          <w:szCs w:val="28"/>
        </w:rPr>
        <w:t xml:space="preserve"> </w:t>
      </w:r>
      <w:r w:rsidRPr="000C5E95">
        <w:rPr>
          <w:b/>
          <w:sz w:val="28"/>
          <w:szCs w:val="28"/>
        </w:rPr>
        <w:t>0</w:t>
      </w:r>
    </w:p>
    <w:p w:rsidR="000C5E95" w:rsidRPr="00AB41E0" w:rsidRDefault="00133658" w:rsidP="0062563F">
      <w:pPr>
        <w:ind w:left="720" w:firstLine="720"/>
        <w:rPr>
          <w:b/>
        </w:rPr>
      </w:pPr>
      <w:r>
        <w:rPr>
          <w:b/>
          <w:sz w:val="28"/>
          <w:szCs w:val="28"/>
        </w:rPr>
        <w:t xml:space="preserve">ANNUAL </w:t>
      </w:r>
      <w:proofErr w:type="gramStart"/>
      <w:r w:rsidR="000C5E95" w:rsidRPr="000C5E95">
        <w:rPr>
          <w:b/>
          <w:sz w:val="28"/>
          <w:szCs w:val="28"/>
        </w:rPr>
        <w:t>GENERAL  MEETING</w:t>
      </w:r>
      <w:proofErr w:type="gramEnd"/>
      <w:r w:rsidR="000C5E95" w:rsidRPr="000C5E95">
        <w:rPr>
          <w:b/>
          <w:sz w:val="28"/>
          <w:szCs w:val="28"/>
        </w:rPr>
        <w:t xml:space="preserve">      </w:t>
      </w:r>
      <w:r w:rsidR="00F17AF6">
        <w:rPr>
          <w:b/>
          <w:sz w:val="28"/>
          <w:szCs w:val="28"/>
        </w:rPr>
        <w:t>Minutes     17</w:t>
      </w:r>
      <w:r w:rsidR="00500B22">
        <w:rPr>
          <w:b/>
          <w:sz w:val="28"/>
          <w:szCs w:val="28"/>
        </w:rPr>
        <w:t>-6-12</w:t>
      </w:r>
      <w:r w:rsidR="000C5E95" w:rsidRPr="00AB41E0">
        <w:rPr>
          <w:b/>
        </w:rPr>
        <w:t xml:space="preserve">             </w:t>
      </w:r>
    </w:p>
    <w:p w:rsidR="000C5E95" w:rsidRDefault="00F17AF6" w:rsidP="000C5E95">
      <w:r>
        <w:t>Open 2.40</w:t>
      </w:r>
      <w:r w:rsidR="000C5E95">
        <w:t xml:space="preserve"> PM    Welcome by Chairperson </w:t>
      </w:r>
      <w:r>
        <w:t>Steve Swires</w:t>
      </w:r>
    </w:p>
    <w:p w:rsidR="00F17AF6" w:rsidRDefault="000C5E95" w:rsidP="00F17AF6">
      <w:r>
        <w:rPr>
          <w:b/>
        </w:rPr>
        <w:t xml:space="preserve">Present: </w:t>
      </w:r>
      <w:r w:rsidR="00F17AF6">
        <w:t>Yasmin Lemon, Annette Caavanough, Steve Swires, Gill Swires, Tracey Dean, Jane Green, Tina Goldsmith, Morgann Farndon, Jodie Ferguson</w:t>
      </w:r>
    </w:p>
    <w:p w:rsidR="00F17AF6" w:rsidRDefault="00F17AF6" w:rsidP="00F17AF6">
      <w:r w:rsidRPr="00F17AF6">
        <w:rPr>
          <w:b/>
        </w:rPr>
        <w:t>Apologies</w:t>
      </w:r>
      <w:r>
        <w:t>: Grace Brodie, Joe Cavanough, Esme Keene, Alannah Ladbrook, Debbie and Mark Tully, A and J Gorry, J Filan, Kim Witt, Rebecca Green</w:t>
      </w:r>
    </w:p>
    <w:p w:rsidR="000C5E95" w:rsidRPr="00CB5CF5" w:rsidRDefault="000C5E95" w:rsidP="000C5E95">
      <w:r>
        <w:rPr>
          <w:b/>
        </w:rPr>
        <w:t xml:space="preserve">Minutes of Previous Annual General Meeting: </w:t>
      </w:r>
      <w:r>
        <w:t xml:space="preserve"> </w:t>
      </w:r>
      <w:r w:rsidR="00CB5CF5" w:rsidRPr="00CB5CF5">
        <w:t xml:space="preserve">Read by </w:t>
      </w:r>
      <w:proofErr w:type="gramStart"/>
      <w:r w:rsidR="00CB5CF5" w:rsidRPr="00CB5CF5">
        <w:t>A</w:t>
      </w:r>
      <w:proofErr w:type="gramEnd"/>
      <w:r w:rsidR="00CB5CF5" w:rsidRPr="00CB5CF5">
        <w:t xml:space="preserve"> Cavanough.  </w:t>
      </w:r>
      <w:proofErr w:type="gramStart"/>
      <w:r w:rsidR="00CB5CF5" w:rsidRPr="00CB5CF5">
        <w:t>Moved  to</w:t>
      </w:r>
      <w:proofErr w:type="gramEnd"/>
      <w:r w:rsidR="00CB5CF5" w:rsidRPr="00CB5CF5">
        <w:t xml:space="preserve"> be accepted.  Carried</w:t>
      </w:r>
    </w:p>
    <w:p w:rsidR="000C5E95" w:rsidRDefault="000C5E95" w:rsidP="000C5E95">
      <w:pPr>
        <w:rPr>
          <w:b/>
        </w:rPr>
      </w:pPr>
      <w:r>
        <w:rPr>
          <w:b/>
        </w:rPr>
        <w:t>Business Ari</w:t>
      </w:r>
      <w:r w:rsidR="00133658">
        <w:rPr>
          <w:b/>
        </w:rPr>
        <w:t>s</w:t>
      </w:r>
      <w:r>
        <w:rPr>
          <w:b/>
        </w:rPr>
        <w:t>sing from minutes</w:t>
      </w:r>
      <w:r w:rsidRPr="00CB5CF5">
        <w:t>:</w:t>
      </w:r>
      <w:r w:rsidR="008856AF" w:rsidRPr="00CB5CF5">
        <w:t xml:space="preserve"> </w:t>
      </w:r>
      <w:r w:rsidR="00F17AF6" w:rsidRPr="00CB5CF5">
        <w:t>Nil</w:t>
      </w:r>
    </w:p>
    <w:p w:rsidR="00684E0B" w:rsidRDefault="008856AF" w:rsidP="000C5E95">
      <w:r>
        <w:rPr>
          <w:b/>
        </w:rPr>
        <w:t>Presidents Report</w:t>
      </w:r>
      <w:r w:rsidR="00F17AF6">
        <w:t>: Nil</w:t>
      </w:r>
    </w:p>
    <w:p w:rsidR="000C5E95" w:rsidRPr="00F17AF6" w:rsidRDefault="00684E0B" w:rsidP="000C5E95">
      <w:r w:rsidRPr="00D818D8">
        <w:rPr>
          <w:b/>
        </w:rPr>
        <w:t>Chief Instructors Report</w:t>
      </w:r>
      <w:r w:rsidR="00F17AF6">
        <w:rPr>
          <w:b/>
        </w:rPr>
        <w:t xml:space="preserve">: </w:t>
      </w:r>
      <w:r w:rsidR="00F17AF6" w:rsidRPr="00F17AF6">
        <w:t xml:space="preserve">As Attached (Jane gave a summary of the 2011 </w:t>
      </w:r>
      <w:proofErr w:type="gramStart"/>
      <w:r w:rsidR="00F17AF6" w:rsidRPr="00F17AF6">
        <w:t>year  including</w:t>
      </w:r>
      <w:proofErr w:type="gramEnd"/>
      <w:r w:rsidR="00F17AF6" w:rsidRPr="00F17AF6">
        <w:t xml:space="preserve"> the</w:t>
      </w:r>
      <w:r w:rsidR="00F17AF6">
        <w:t xml:space="preserve"> great representation of Zone riders at the </w:t>
      </w:r>
      <w:r w:rsidR="00F17AF6" w:rsidRPr="00F17AF6">
        <w:t xml:space="preserve"> Stat</w:t>
      </w:r>
      <w:r w:rsidR="00F17AF6">
        <w:t>e Sporting , Campdraft and Mounted Games events.</w:t>
      </w:r>
    </w:p>
    <w:p w:rsidR="008856AF" w:rsidRPr="00F17AF6" w:rsidRDefault="008856AF" w:rsidP="008856AF">
      <w:r>
        <w:rPr>
          <w:b/>
        </w:rPr>
        <w:t>Treasurers Report:</w:t>
      </w:r>
      <w:r w:rsidR="00F17AF6">
        <w:rPr>
          <w:b/>
        </w:rPr>
        <w:t xml:space="preserve"> </w:t>
      </w:r>
      <w:r w:rsidR="00F17AF6" w:rsidRPr="00F17AF6">
        <w:t>Tracie Dean passed around the auditted financial report for 2011</w:t>
      </w:r>
    </w:p>
    <w:p w:rsidR="008856AF" w:rsidRDefault="008856AF" w:rsidP="008856AF">
      <w:r>
        <w:t xml:space="preserve">All positions declared vacant </w:t>
      </w:r>
    </w:p>
    <w:p w:rsidR="008856AF" w:rsidRDefault="008856AF" w:rsidP="008856AF">
      <w:pPr>
        <w:rPr>
          <w:b/>
          <w:sz w:val="28"/>
          <w:szCs w:val="28"/>
        </w:rPr>
      </w:pPr>
      <w:r w:rsidRPr="00F85F14">
        <w:rPr>
          <w:b/>
          <w:sz w:val="28"/>
          <w:szCs w:val="28"/>
        </w:rPr>
        <w:t xml:space="preserve">Election </w:t>
      </w:r>
      <w:proofErr w:type="gramStart"/>
      <w:r w:rsidRPr="00F85F14">
        <w:rPr>
          <w:b/>
          <w:sz w:val="28"/>
          <w:szCs w:val="28"/>
        </w:rPr>
        <w:t xml:space="preserve">of </w:t>
      </w:r>
      <w:r>
        <w:rPr>
          <w:b/>
          <w:sz w:val="28"/>
          <w:szCs w:val="28"/>
        </w:rPr>
        <w:t xml:space="preserve"> </w:t>
      </w:r>
      <w:r w:rsidRPr="00F85F14">
        <w:rPr>
          <w:b/>
          <w:sz w:val="28"/>
          <w:szCs w:val="28"/>
        </w:rPr>
        <w:t>Office</w:t>
      </w:r>
      <w:proofErr w:type="gramEnd"/>
      <w:r w:rsidRPr="00F85F14">
        <w:rPr>
          <w:b/>
          <w:sz w:val="28"/>
          <w:szCs w:val="28"/>
        </w:rPr>
        <w:t xml:space="preserve"> Bearers:</w:t>
      </w:r>
    </w:p>
    <w:p w:rsidR="008856AF" w:rsidRDefault="008856AF" w:rsidP="008856AF">
      <w:r w:rsidRPr="00F72F79">
        <w:rPr>
          <w:b/>
        </w:rPr>
        <w:t>President</w:t>
      </w:r>
      <w:r w:rsidR="00211D0B">
        <w:t xml:space="preserve">: Steve Swires </w:t>
      </w:r>
      <w:proofErr w:type="gramStart"/>
      <w:r w:rsidR="00211D0B">
        <w:t>nominated  by</w:t>
      </w:r>
      <w:proofErr w:type="gramEnd"/>
      <w:r w:rsidR="00211D0B">
        <w:t xml:space="preserve"> Gill Swires , seconded A Cavanough.  Carried</w:t>
      </w:r>
    </w:p>
    <w:p w:rsidR="008856AF" w:rsidRPr="00F72F79" w:rsidRDefault="008856AF" w:rsidP="0062563F">
      <w:pPr>
        <w:rPr>
          <w:b/>
        </w:rPr>
      </w:pPr>
      <w:r w:rsidRPr="00F72F79">
        <w:t>V</w:t>
      </w:r>
      <w:r w:rsidRPr="00F72F79">
        <w:rPr>
          <w:b/>
        </w:rPr>
        <w:t>ice –President</w:t>
      </w:r>
      <w:r w:rsidR="00211D0B">
        <w:rPr>
          <w:b/>
        </w:rPr>
        <w:t xml:space="preserve">: </w:t>
      </w:r>
      <w:r w:rsidR="00211D0B" w:rsidRPr="00211D0B">
        <w:t xml:space="preserve">Jaimie Gorry </w:t>
      </w:r>
      <w:r w:rsidR="00211D0B">
        <w:t>nominated by Yasmin Lemon, secon</w:t>
      </w:r>
      <w:r w:rsidR="00211D0B" w:rsidRPr="00211D0B">
        <w:t>ded Tracie Dean.  Carried</w:t>
      </w:r>
    </w:p>
    <w:p w:rsidR="008856AF" w:rsidRPr="00211D0B" w:rsidRDefault="00D818D8" w:rsidP="008856AF">
      <w:r>
        <w:rPr>
          <w:b/>
        </w:rPr>
        <w:t>Secretary</w:t>
      </w:r>
      <w:r w:rsidR="00211D0B">
        <w:rPr>
          <w:b/>
        </w:rPr>
        <w:t xml:space="preserve">: </w:t>
      </w:r>
      <w:r w:rsidR="00211D0B" w:rsidRPr="00211D0B">
        <w:t>A Cavanough nominated to be Secretary/Treasurer by J Green, seconded T Goldsmith. Carried</w:t>
      </w:r>
    </w:p>
    <w:p w:rsidR="00DC05A8" w:rsidRDefault="00D818D8" w:rsidP="008856AF">
      <w:proofErr w:type="gramStart"/>
      <w:r>
        <w:rPr>
          <w:b/>
        </w:rPr>
        <w:t>Treasurer</w:t>
      </w:r>
      <w:r w:rsidR="008856AF" w:rsidRPr="00F72F79">
        <w:rPr>
          <w:b/>
        </w:rPr>
        <w:t xml:space="preserve"> </w:t>
      </w:r>
      <w:r w:rsidR="00684E0B">
        <w:t xml:space="preserve"> </w:t>
      </w:r>
      <w:r w:rsidR="00211D0B">
        <w:t>:</w:t>
      </w:r>
      <w:proofErr w:type="gramEnd"/>
      <w:r w:rsidR="00211D0B">
        <w:t xml:space="preserve"> As above</w:t>
      </w:r>
    </w:p>
    <w:p w:rsidR="008856AF" w:rsidRDefault="008856AF" w:rsidP="000C5E95">
      <w:r w:rsidRPr="00F72F79">
        <w:rPr>
          <w:b/>
        </w:rPr>
        <w:t xml:space="preserve">Chief Instructor </w:t>
      </w:r>
      <w:r w:rsidR="00DC05A8">
        <w:rPr>
          <w:b/>
        </w:rPr>
        <w:t xml:space="preserve">  </w:t>
      </w:r>
      <w:r w:rsidR="00211D0B">
        <w:rPr>
          <w:b/>
        </w:rPr>
        <w:t xml:space="preserve">: </w:t>
      </w:r>
      <w:r w:rsidR="00211D0B" w:rsidRPr="00211D0B">
        <w:t>J Green as per Instructors Meeting Minutes</w:t>
      </w:r>
      <w:r w:rsidR="00211D0B">
        <w:rPr>
          <w:b/>
        </w:rPr>
        <w:t xml:space="preserve"> </w:t>
      </w:r>
      <w:r w:rsidR="00DC05A8">
        <w:rPr>
          <w:b/>
        </w:rPr>
        <w:t xml:space="preserve">     </w:t>
      </w:r>
    </w:p>
    <w:p w:rsidR="00DC05A8" w:rsidRDefault="00DC05A8" w:rsidP="000C5E95">
      <w:pPr>
        <w:rPr>
          <w:b/>
          <w:u w:val="single"/>
        </w:rPr>
      </w:pPr>
      <w:r w:rsidRPr="00DC05A8">
        <w:rPr>
          <w:b/>
          <w:u w:val="single"/>
        </w:rPr>
        <w:t>Club Delegates to Zone 20</w:t>
      </w:r>
    </w:p>
    <w:p w:rsidR="00DC05A8" w:rsidRPr="00C96792" w:rsidRDefault="00DC05A8" w:rsidP="000C5E95">
      <w:r w:rsidRPr="00C96792">
        <w:t xml:space="preserve">Injune- </w:t>
      </w:r>
      <w:r w:rsidR="00211D0B">
        <w:t>Esmae Keene and Alannah Ladbrook</w:t>
      </w:r>
    </w:p>
    <w:p w:rsidR="00DC05A8" w:rsidRPr="00C96792" w:rsidRDefault="00DC05A8" w:rsidP="000C5E95">
      <w:r w:rsidRPr="00C96792">
        <w:t xml:space="preserve">Roma – </w:t>
      </w:r>
      <w:r w:rsidR="00211D0B">
        <w:t>Tracie Dean and Morgann Farndon</w:t>
      </w:r>
    </w:p>
    <w:p w:rsidR="00DC05A8" w:rsidRPr="00C96792" w:rsidRDefault="00DC05A8" w:rsidP="000C5E95">
      <w:r w:rsidRPr="00C96792">
        <w:t xml:space="preserve">Maranoa- </w:t>
      </w:r>
      <w:r w:rsidR="00211D0B">
        <w:t>Jodie Ferguson and Yasmin Lemon</w:t>
      </w:r>
    </w:p>
    <w:p w:rsidR="00684E0B" w:rsidRDefault="00DC05A8" w:rsidP="000C5E95">
      <w:r w:rsidRPr="00C96792">
        <w:t xml:space="preserve">Dunkeld- </w:t>
      </w:r>
      <w:r w:rsidR="00211D0B">
        <w:t xml:space="preserve">Kim Witt </w:t>
      </w:r>
      <w:proofErr w:type="gramStart"/>
      <w:r w:rsidR="00211D0B">
        <w:t>and ?</w:t>
      </w:r>
      <w:proofErr w:type="gramEnd"/>
    </w:p>
    <w:p w:rsidR="00DC05A8" w:rsidRPr="00C96792" w:rsidRDefault="00DC05A8" w:rsidP="000C5E95">
      <w:r w:rsidRPr="00C96792">
        <w:t xml:space="preserve">Bendemere- </w:t>
      </w:r>
      <w:r w:rsidR="00211D0B">
        <w:t>Tina Goldsmith and Joe Cavanough</w:t>
      </w:r>
    </w:p>
    <w:p w:rsidR="00684E0B" w:rsidRDefault="00DC05A8" w:rsidP="000C5E95">
      <w:pPr>
        <w:rPr>
          <w:b/>
        </w:rPr>
      </w:pPr>
      <w:r w:rsidRPr="00C96792">
        <w:lastRenderedPageBreak/>
        <w:t xml:space="preserve">Surat- </w:t>
      </w:r>
      <w:r w:rsidR="00211D0B">
        <w:rPr>
          <w:b/>
        </w:rPr>
        <w:t>?</w:t>
      </w:r>
      <w:r w:rsidR="00CB5CF5">
        <w:rPr>
          <w:b/>
        </w:rPr>
        <w:t xml:space="preserve">  (</w:t>
      </w:r>
      <w:proofErr w:type="gramStart"/>
      <w:r w:rsidR="00CB5CF5">
        <w:rPr>
          <w:b/>
        </w:rPr>
        <w:t>secretary</w:t>
      </w:r>
      <w:proofErr w:type="gramEnd"/>
      <w:r w:rsidR="00CB5CF5">
        <w:rPr>
          <w:b/>
        </w:rPr>
        <w:t xml:space="preserve"> to contact clubs without representation at the AGM to confirm who they wish to have as their representatives)</w:t>
      </w:r>
    </w:p>
    <w:p w:rsidR="00C96792" w:rsidRDefault="00C96792" w:rsidP="000C5E95">
      <w:r w:rsidRPr="0062563F">
        <w:rPr>
          <w:b/>
        </w:rPr>
        <w:t>Zone Delegates to Attend PCAQ Meetings</w:t>
      </w:r>
      <w:r>
        <w:t xml:space="preserve">- </w:t>
      </w:r>
      <w:r w:rsidR="00211D0B">
        <w:t>Jane Green</w:t>
      </w:r>
    </w:p>
    <w:p w:rsidR="00C96792" w:rsidRDefault="00C96792" w:rsidP="000C5E95">
      <w:r w:rsidRPr="0062563F">
        <w:rPr>
          <w:b/>
        </w:rPr>
        <w:t>Auditor-</w:t>
      </w:r>
      <w:r w:rsidR="00684E0B">
        <w:t xml:space="preserve"> </w:t>
      </w:r>
      <w:r w:rsidR="00211D0B">
        <w:t>Jeanette Brandt</w:t>
      </w:r>
    </w:p>
    <w:p w:rsidR="00C96792" w:rsidRPr="00133658" w:rsidRDefault="00133658" w:rsidP="000C5E95">
      <w:pPr>
        <w:rPr>
          <w:b/>
          <w:sz w:val="28"/>
          <w:szCs w:val="28"/>
        </w:rPr>
      </w:pPr>
      <w:r w:rsidRPr="00133658">
        <w:rPr>
          <w:b/>
          <w:sz w:val="28"/>
          <w:szCs w:val="28"/>
        </w:rPr>
        <w:t>General Business</w:t>
      </w:r>
    </w:p>
    <w:p w:rsidR="00C96792" w:rsidRDefault="00C96792" w:rsidP="000C5E95">
      <w:r>
        <w:t xml:space="preserve">Affiliation fees are due from all clubs. </w:t>
      </w:r>
      <w:r w:rsidR="00684E0B">
        <w:t xml:space="preserve"> E Keene </w:t>
      </w:r>
      <w:proofErr w:type="gramStart"/>
      <w:r w:rsidR="00684E0B">
        <w:t>move</w:t>
      </w:r>
      <w:proofErr w:type="gramEnd"/>
      <w:r w:rsidR="00684E0B">
        <w:t xml:space="preserve"> they be raised to $100 this year.</w:t>
      </w:r>
      <w:r w:rsidR="00211D0B">
        <w:t xml:space="preserve"> Carried</w:t>
      </w:r>
      <w:r w:rsidR="00211D0B" w:rsidRPr="00211D0B">
        <w:t xml:space="preserve"> </w:t>
      </w:r>
      <w:r w:rsidR="00211D0B">
        <w:t xml:space="preserve">Secretary requested to remind all clubs that </w:t>
      </w:r>
      <w:proofErr w:type="gramStart"/>
      <w:r w:rsidR="00211D0B">
        <w:t>the  2011</w:t>
      </w:r>
      <w:proofErr w:type="gramEnd"/>
      <w:r w:rsidR="00211D0B">
        <w:t xml:space="preserve"> and 2012 Affiliation Fees needs to be forwarde</w:t>
      </w:r>
      <w:r w:rsidR="00CB5CF5">
        <w:t xml:space="preserve">d to the Zone .  Need </w:t>
      </w:r>
      <w:r w:rsidR="00211D0B">
        <w:t xml:space="preserve">to check which clubs have ommitted to pay the 2011 </w:t>
      </w:r>
      <w:r w:rsidR="00CB5CF5">
        <w:t>fee and advise the clubs.</w:t>
      </w:r>
    </w:p>
    <w:p w:rsidR="00C96792" w:rsidRDefault="00684E0B" w:rsidP="000C5E95">
      <w:proofErr w:type="gramStart"/>
      <w:r>
        <w:t xml:space="preserve">Ambulance levy </w:t>
      </w:r>
      <w:r w:rsidR="00211D0B">
        <w:t>- $3.</w:t>
      </w:r>
      <w:proofErr w:type="gramEnd"/>
      <w:r w:rsidR="00211D0B">
        <w:t xml:space="preserve">  Secretary requested to remind all clubs that the ambulance levy needs to be forwarded to the Zone after every Shield.  Also to check which clubs have ommitted to pay the 2011 </w:t>
      </w:r>
      <w:proofErr w:type="gramStart"/>
      <w:r w:rsidR="00CB5CF5">
        <w:t>Fee.</w:t>
      </w:r>
      <w:proofErr w:type="gramEnd"/>
    </w:p>
    <w:p w:rsidR="00CB5CF5" w:rsidRDefault="00CB5CF5" w:rsidP="000C5E95">
      <w:r>
        <w:t>J Green asked clubs to call the I Group the lead and aided riders group (in line with decision made at last ordinary meeting) on the programmes and to add in the rule about leading from the shoulder.</w:t>
      </w:r>
    </w:p>
    <w:p w:rsidR="0062563F" w:rsidRPr="00C96792" w:rsidRDefault="00263EC4" w:rsidP="000C5E95">
      <w:r>
        <w:t xml:space="preserve">Meeting </w:t>
      </w:r>
      <w:proofErr w:type="gramStart"/>
      <w:r>
        <w:t xml:space="preserve">Closed </w:t>
      </w:r>
      <w:r w:rsidR="00CB5CF5">
        <w:t>:</w:t>
      </w:r>
      <w:proofErr w:type="gramEnd"/>
      <w:r w:rsidR="00CB5CF5">
        <w:t xml:space="preserve"> 3.26 pm</w:t>
      </w:r>
    </w:p>
    <w:sectPr w:rsidR="0062563F" w:rsidRPr="00C96792" w:rsidSect="00972B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5E95"/>
    <w:rsid w:val="000C5E95"/>
    <w:rsid w:val="00133658"/>
    <w:rsid w:val="00211D0B"/>
    <w:rsid w:val="00263EC4"/>
    <w:rsid w:val="0038217F"/>
    <w:rsid w:val="003B39C5"/>
    <w:rsid w:val="003C1709"/>
    <w:rsid w:val="00500B22"/>
    <w:rsid w:val="005C5E11"/>
    <w:rsid w:val="0062563F"/>
    <w:rsid w:val="00684E0B"/>
    <w:rsid w:val="008856AF"/>
    <w:rsid w:val="00972B9D"/>
    <w:rsid w:val="009A4B22"/>
    <w:rsid w:val="00A92172"/>
    <w:rsid w:val="00C70FE4"/>
    <w:rsid w:val="00C96792"/>
    <w:rsid w:val="00CB5CF5"/>
    <w:rsid w:val="00CF564D"/>
    <w:rsid w:val="00D202B2"/>
    <w:rsid w:val="00D75ACD"/>
    <w:rsid w:val="00D818D8"/>
    <w:rsid w:val="00DC05A8"/>
    <w:rsid w:val="00DF44C0"/>
    <w:rsid w:val="00F17A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B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7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dc:creator>
  <cp:lastModifiedBy>darcy</cp:lastModifiedBy>
  <cp:revision>6</cp:revision>
  <cp:lastPrinted>2012-06-10T05:30:00Z</cp:lastPrinted>
  <dcterms:created xsi:type="dcterms:W3CDTF">2012-06-08T16:53:00Z</dcterms:created>
  <dcterms:modified xsi:type="dcterms:W3CDTF">2012-06-20T01:35:00Z</dcterms:modified>
</cp:coreProperties>
</file>